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5670"/>
        <w:gridCol w:w="8334"/>
      </w:tblGrid>
      <w:tr w:rsidR="00484FE6" w14:paraId="5B543D01" w14:textId="77777777" w:rsidTr="00502217">
        <w:tc>
          <w:tcPr>
            <w:tcW w:w="14004" w:type="dxa"/>
            <w:gridSpan w:val="2"/>
            <w:shd w:val="clear" w:color="auto" w:fill="1F3864" w:themeFill="accent1" w:themeFillShade="80"/>
          </w:tcPr>
          <w:p w14:paraId="7F72347B" w14:textId="4577CED7" w:rsidR="00484FE6" w:rsidRPr="00484FE6" w:rsidRDefault="00484FE6" w:rsidP="00484FE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63045435"/>
            <w:r>
              <w:rPr>
                <w:b/>
                <w:bCs/>
                <w:color w:val="FFFFFF" w:themeColor="background1"/>
                <w:sz w:val="24"/>
                <w:szCs w:val="24"/>
              </w:rPr>
              <w:t>INSTAGRAM</w:t>
            </w:r>
          </w:p>
        </w:tc>
      </w:tr>
      <w:tr w:rsidR="00484FE6" w14:paraId="59179FF9" w14:textId="77777777" w:rsidTr="009B643B">
        <w:tc>
          <w:tcPr>
            <w:tcW w:w="5670" w:type="dxa"/>
            <w:shd w:val="clear" w:color="auto" w:fill="B4C6E7" w:themeFill="accent1" w:themeFillTint="66"/>
          </w:tcPr>
          <w:p w14:paraId="2BC93B88" w14:textId="04297B45" w:rsidR="00484FE6" w:rsidRPr="00484FE6" w:rsidRDefault="00484FE6" w:rsidP="00484FE6">
            <w:pPr>
              <w:jc w:val="center"/>
              <w:rPr>
                <w:b/>
                <w:bCs/>
                <w:sz w:val="24"/>
                <w:szCs w:val="24"/>
              </w:rPr>
            </w:pPr>
            <w:r w:rsidRPr="00484FE6">
              <w:rPr>
                <w:b/>
                <w:bCs/>
                <w:sz w:val="24"/>
                <w:szCs w:val="24"/>
              </w:rPr>
              <w:t>AVIS</w:t>
            </w:r>
          </w:p>
        </w:tc>
        <w:tc>
          <w:tcPr>
            <w:tcW w:w="8334" w:type="dxa"/>
            <w:shd w:val="clear" w:color="auto" w:fill="B4C6E7" w:themeFill="accent1" w:themeFillTint="66"/>
          </w:tcPr>
          <w:p w14:paraId="61FD9A5C" w14:textId="466ABF50" w:rsidR="00484FE6" w:rsidRPr="00484FE6" w:rsidRDefault="00484FE6" w:rsidP="00484FE6">
            <w:pPr>
              <w:jc w:val="center"/>
              <w:rPr>
                <w:b/>
                <w:bCs/>
                <w:sz w:val="24"/>
                <w:szCs w:val="24"/>
              </w:rPr>
            </w:pPr>
            <w:r w:rsidRPr="00484FE6">
              <w:rPr>
                <w:b/>
                <w:bCs/>
                <w:sz w:val="24"/>
                <w:szCs w:val="24"/>
              </w:rPr>
              <w:t>RÉPONSE</w:t>
            </w:r>
          </w:p>
        </w:tc>
      </w:tr>
      <w:tr w:rsidR="00484FE6" w14:paraId="1FE820B8" w14:textId="77777777" w:rsidTr="009B643B">
        <w:tc>
          <w:tcPr>
            <w:tcW w:w="5670" w:type="dxa"/>
          </w:tcPr>
          <w:p w14:paraId="49B545F9" w14:textId="5277CADC" w:rsidR="00484FE6" w:rsidRDefault="00484FE6" w:rsidP="00484FE6">
            <w:r>
              <w:t>@sweetybio</w:t>
            </w:r>
            <w:r w:rsidRPr="00484FE6">
              <w:t xml:space="preserve">, votre </w:t>
            </w:r>
            <w:r w:rsidR="006B3E28" w:rsidRPr="00063957">
              <w:t>crème</w:t>
            </w:r>
            <w:r w:rsidR="00063957" w:rsidRPr="00063957">
              <w:t xml:space="preserve"> hydratante 75 ml </w:t>
            </w:r>
            <w:r w:rsidRPr="00484FE6">
              <w:t>bio</w:t>
            </w:r>
            <w:r w:rsidR="00063957">
              <w:t xml:space="preserve"> </w:t>
            </w:r>
            <w:r w:rsidR="00063957" w:rsidRPr="00063957">
              <w:t>[EN4067]</w:t>
            </w:r>
            <w:r w:rsidRPr="00484FE6">
              <w:t xml:space="preserve"> est tout simplement incroyable ! Ma peau n'a jamais été aussi douce et éclatante. </w:t>
            </w:r>
            <w:r w:rsidRPr="00484FE6">
              <w:rPr>
                <w:rFonts w:ascii="Segoe UI Emoji" w:hAnsi="Segoe UI Emoji" w:cs="Segoe UI Emoji"/>
              </w:rPr>
              <w:t>😍</w:t>
            </w:r>
          </w:p>
        </w:tc>
        <w:tc>
          <w:tcPr>
            <w:tcW w:w="8334" w:type="dxa"/>
          </w:tcPr>
          <w:p w14:paraId="4A4A4FE7" w14:textId="7F87AEA4" w:rsidR="00484FE6" w:rsidRPr="00FC5357" w:rsidRDefault="00484FE6" w:rsidP="00484FE6">
            <w:pPr>
              <w:rPr>
                <w:color w:val="FF0000"/>
              </w:rPr>
            </w:pPr>
          </w:p>
        </w:tc>
      </w:tr>
      <w:tr w:rsidR="00484FE6" w14:paraId="7311A637" w14:textId="77777777" w:rsidTr="009B643B">
        <w:tc>
          <w:tcPr>
            <w:tcW w:w="5670" w:type="dxa"/>
          </w:tcPr>
          <w:p w14:paraId="273BF77B" w14:textId="19682A4B" w:rsidR="00484FE6" w:rsidRDefault="00484FE6" w:rsidP="00484FE6">
            <w:r>
              <w:t>@sweetybio</w:t>
            </w:r>
            <w:r w:rsidRPr="00484FE6">
              <w:t xml:space="preserve">, les </w:t>
            </w:r>
            <w:r w:rsidR="00063957" w:rsidRPr="00063957">
              <w:t xml:space="preserve">carotte lavée 500 gr </w:t>
            </w:r>
            <w:r w:rsidRPr="00484FE6">
              <w:t>que j'ai achetées étaient infectes ! Elles étaient pleines de moisissures et immangeables. J'ai gaspillé mon argent pour rien.</w:t>
            </w:r>
          </w:p>
        </w:tc>
        <w:tc>
          <w:tcPr>
            <w:tcW w:w="8334" w:type="dxa"/>
          </w:tcPr>
          <w:p w14:paraId="4291EBD8" w14:textId="1343B8ED" w:rsidR="00484FE6" w:rsidRPr="00FC5357" w:rsidRDefault="00484FE6" w:rsidP="00484FE6">
            <w:pPr>
              <w:rPr>
                <w:color w:val="FF0000"/>
              </w:rPr>
            </w:pPr>
          </w:p>
        </w:tc>
      </w:tr>
      <w:tr w:rsidR="00484FE6" w14:paraId="4E2D205D" w14:textId="77777777" w:rsidTr="009B643B">
        <w:tc>
          <w:tcPr>
            <w:tcW w:w="5670" w:type="dxa"/>
          </w:tcPr>
          <w:p w14:paraId="072289A4" w14:textId="4B35850C" w:rsidR="00484FE6" w:rsidRDefault="00484FE6" w:rsidP="00484FE6">
            <w:r w:rsidRPr="00484FE6">
              <w:t xml:space="preserve">Les </w:t>
            </w:r>
            <w:r w:rsidR="00983695" w:rsidRPr="00063957">
              <w:t xml:space="preserve">APIBUL </w:t>
            </w:r>
            <w:r w:rsidR="00063957" w:rsidRPr="00063957">
              <w:t xml:space="preserve">framboises 0.75 l </w:t>
            </w:r>
            <w:r>
              <w:t>@sweetybio</w:t>
            </w:r>
            <w:r w:rsidRPr="00484FE6">
              <w:t xml:space="preserve"> sont devenus ma dose quotidienne de fraîcheur et de vitalité ! Un vrai coup de boost pour ma journée. </w:t>
            </w:r>
            <w:r w:rsidRPr="00484FE6">
              <w:rPr>
                <w:rFonts w:ascii="Segoe UI Emoji" w:hAnsi="Segoe UI Emoji" w:cs="Segoe UI Emoji"/>
              </w:rPr>
              <w:t>💪🍓</w:t>
            </w:r>
          </w:p>
        </w:tc>
        <w:tc>
          <w:tcPr>
            <w:tcW w:w="8334" w:type="dxa"/>
          </w:tcPr>
          <w:p w14:paraId="5306FD38" w14:textId="281A0C94" w:rsidR="00484FE6" w:rsidRPr="00FC5357" w:rsidRDefault="00484FE6" w:rsidP="00484FE6">
            <w:pPr>
              <w:rPr>
                <w:color w:val="FF0000"/>
              </w:rPr>
            </w:pPr>
          </w:p>
        </w:tc>
      </w:tr>
      <w:tr w:rsidR="00484FE6" w14:paraId="77483510" w14:textId="77777777" w:rsidTr="009B643B">
        <w:tc>
          <w:tcPr>
            <w:tcW w:w="5670" w:type="dxa"/>
          </w:tcPr>
          <w:p w14:paraId="343F7384" w14:textId="136CACCC" w:rsidR="00484FE6" w:rsidRDefault="00063957" w:rsidP="00484FE6">
            <w:r>
              <w:t>Votre cresson</w:t>
            </w:r>
            <w:r w:rsidR="00484FE6" w:rsidRPr="00484FE6">
              <w:t xml:space="preserve"> étaient tout simplement dégoûtants ! Il était flétri, mou et certains</w:t>
            </w:r>
            <w:r>
              <w:t xml:space="preserve"> brins</w:t>
            </w:r>
            <w:r w:rsidR="00484FE6" w:rsidRPr="00484FE6">
              <w:t xml:space="preserve"> avaient même une odeur nauséabonde. C'est inacceptable</w:t>
            </w:r>
          </w:p>
        </w:tc>
        <w:tc>
          <w:tcPr>
            <w:tcW w:w="8334" w:type="dxa"/>
          </w:tcPr>
          <w:p w14:paraId="013F5FBB" w14:textId="0A615140" w:rsidR="00484FE6" w:rsidRPr="00FC5357" w:rsidRDefault="00484FE6" w:rsidP="00484FE6">
            <w:pPr>
              <w:rPr>
                <w:color w:val="FF0000"/>
              </w:rPr>
            </w:pPr>
          </w:p>
        </w:tc>
      </w:tr>
    </w:tbl>
    <w:p w14:paraId="13C9125D" w14:textId="77777777" w:rsidR="00484FE6" w:rsidRDefault="00484FE6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5670"/>
        <w:gridCol w:w="8334"/>
      </w:tblGrid>
      <w:tr w:rsidR="00484FE6" w14:paraId="5E8DA427" w14:textId="77777777" w:rsidTr="00E73115">
        <w:tc>
          <w:tcPr>
            <w:tcW w:w="14004" w:type="dxa"/>
            <w:gridSpan w:val="2"/>
            <w:shd w:val="clear" w:color="auto" w:fill="1F3864" w:themeFill="accent1" w:themeFillShade="80"/>
          </w:tcPr>
          <w:p w14:paraId="0A4D9D06" w14:textId="664BD044" w:rsidR="00484FE6" w:rsidRPr="00484FE6" w:rsidRDefault="00484FE6" w:rsidP="00064BB9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FACEBOOK</w:t>
            </w:r>
          </w:p>
        </w:tc>
      </w:tr>
      <w:tr w:rsidR="00484FE6" w14:paraId="0872ED04" w14:textId="77777777" w:rsidTr="009B643B">
        <w:tc>
          <w:tcPr>
            <w:tcW w:w="5670" w:type="dxa"/>
            <w:shd w:val="clear" w:color="auto" w:fill="B4C6E7" w:themeFill="accent1" w:themeFillTint="66"/>
          </w:tcPr>
          <w:p w14:paraId="7ADF561D" w14:textId="77777777" w:rsidR="00484FE6" w:rsidRPr="00484FE6" w:rsidRDefault="00484FE6" w:rsidP="00064BB9">
            <w:pPr>
              <w:jc w:val="center"/>
              <w:rPr>
                <w:b/>
                <w:bCs/>
                <w:sz w:val="24"/>
                <w:szCs w:val="24"/>
              </w:rPr>
            </w:pPr>
            <w:r w:rsidRPr="00484FE6">
              <w:rPr>
                <w:b/>
                <w:bCs/>
                <w:sz w:val="24"/>
                <w:szCs w:val="24"/>
              </w:rPr>
              <w:t>AVIS</w:t>
            </w:r>
          </w:p>
        </w:tc>
        <w:tc>
          <w:tcPr>
            <w:tcW w:w="8334" w:type="dxa"/>
            <w:shd w:val="clear" w:color="auto" w:fill="B4C6E7" w:themeFill="accent1" w:themeFillTint="66"/>
          </w:tcPr>
          <w:p w14:paraId="64F79097" w14:textId="77777777" w:rsidR="00484FE6" w:rsidRPr="00484FE6" w:rsidRDefault="00484FE6" w:rsidP="00064BB9">
            <w:pPr>
              <w:jc w:val="center"/>
              <w:rPr>
                <w:b/>
                <w:bCs/>
                <w:sz w:val="24"/>
                <w:szCs w:val="24"/>
              </w:rPr>
            </w:pPr>
            <w:r w:rsidRPr="00484FE6">
              <w:rPr>
                <w:b/>
                <w:bCs/>
                <w:sz w:val="24"/>
                <w:szCs w:val="24"/>
              </w:rPr>
              <w:t>RÉPONSE</w:t>
            </w:r>
          </w:p>
        </w:tc>
      </w:tr>
      <w:tr w:rsidR="00484FE6" w14:paraId="7E03BDF1" w14:textId="77777777" w:rsidTr="009B643B">
        <w:tc>
          <w:tcPr>
            <w:tcW w:w="5670" w:type="dxa"/>
          </w:tcPr>
          <w:p w14:paraId="3BFB651B" w14:textId="15202961" w:rsidR="00484FE6" w:rsidRDefault="00484FE6" w:rsidP="00064BB9">
            <w:r w:rsidRPr="00484FE6">
              <w:t xml:space="preserve">Les </w:t>
            </w:r>
            <w:r w:rsidR="00D67D0D" w:rsidRPr="00D67D0D">
              <w:t>yaourt 5 brasse 4 x 100 gr</w:t>
            </w:r>
            <w:r w:rsidR="00D67D0D">
              <w:t xml:space="preserve"> </w:t>
            </w:r>
            <w:r w:rsidRPr="00484FE6">
              <w:t xml:space="preserve">de </w:t>
            </w:r>
            <w:r>
              <w:t>@sweetybio</w:t>
            </w:r>
            <w:r w:rsidRPr="00484FE6">
              <w:t xml:space="preserve"> sont délicieux ! J'adore leur texture crémeuse et leur goût authentique</w:t>
            </w:r>
          </w:p>
        </w:tc>
        <w:tc>
          <w:tcPr>
            <w:tcW w:w="8334" w:type="dxa"/>
          </w:tcPr>
          <w:p w14:paraId="36628E8E" w14:textId="5276C2AA" w:rsidR="00484FE6" w:rsidRPr="00B03AF4" w:rsidRDefault="00484FE6" w:rsidP="00064BB9">
            <w:pPr>
              <w:rPr>
                <w:color w:val="FF0000"/>
              </w:rPr>
            </w:pPr>
          </w:p>
        </w:tc>
      </w:tr>
      <w:tr w:rsidR="00484FE6" w14:paraId="1D561A51" w14:textId="77777777" w:rsidTr="009B643B">
        <w:tc>
          <w:tcPr>
            <w:tcW w:w="5670" w:type="dxa"/>
          </w:tcPr>
          <w:p w14:paraId="709AB704" w14:textId="28F8FF91" w:rsidR="00484FE6" w:rsidRDefault="00484FE6" w:rsidP="00064BB9">
            <w:r w:rsidRPr="00484FE6">
              <w:t xml:space="preserve">Les </w:t>
            </w:r>
            <w:r w:rsidR="00D67D0D" w:rsidRPr="00D67D0D">
              <w:t>fromage frais 20% lisse 500 gr</w:t>
            </w:r>
            <w:r w:rsidR="00D67D0D">
              <w:t xml:space="preserve"> </w:t>
            </w:r>
            <w:r>
              <w:t>@sweetybio</w:t>
            </w:r>
            <w:r w:rsidRPr="00484FE6">
              <w:t xml:space="preserve"> sont une arnaque totale ! J'ai trouvé des morceaux de moisissure dans le fromage que j'ai acheté. Dégoûtant !</w:t>
            </w:r>
          </w:p>
        </w:tc>
        <w:tc>
          <w:tcPr>
            <w:tcW w:w="8334" w:type="dxa"/>
          </w:tcPr>
          <w:p w14:paraId="7A6C0704" w14:textId="3116D95D" w:rsidR="00484FE6" w:rsidRPr="00B03AF4" w:rsidRDefault="00484FE6" w:rsidP="00064BB9">
            <w:pPr>
              <w:rPr>
                <w:color w:val="FF0000"/>
              </w:rPr>
            </w:pPr>
          </w:p>
        </w:tc>
      </w:tr>
      <w:tr w:rsidR="00484FE6" w14:paraId="731A60CA" w14:textId="77777777" w:rsidTr="009B643B">
        <w:tc>
          <w:tcPr>
            <w:tcW w:w="5670" w:type="dxa"/>
          </w:tcPr>
          <w:p w14:paraId="0B3C64A1" w14:textId="6D6CB313" w:rsidR="00484FE6" w:rsidRDefault="00484FE6" w:rsidP="00064BB9">
            <w:r w:rsidRPr="00484FE6">
              <w:t xml:space="preserve">Les </w:t>
            </w:r>
            <w:r w:rsidR="00D67D0D">
              <w:t>gourmandises à la crème</w:t>
            </w:r>
            <w:r w:rsidRPr="00484FE6">
              <w:t xml:space="preserve"> </w:t>
            </w:r>
            <w:r w:rsidR="00D67D0D">
              <w:t xml:space="preserve">référence745PM </w:t>
            </w:r>
            <w:r>
              <w:t>@sweetybio</w:t>
            </w:r>
            <w:r w:rsidRPr="00484FE6">
              <w:t xml:space="preserve"> sont infects ! Ils avaient un goût bizarre et m'ont donné des maux de ventre. Je ne recommande pas du tout</w:t>
            </w:r>
          </w:p>
        </w:tc>
        <w:tc>
          <w:tcPr>
            <w:tcW w:w="8334" w:type="dxa"/>
          </w:tcPr>
          <w:p w14:paraId="26ED27BE" w14:textId="549D83F3" w:rsidR="00B03AF4" w:rsidRPr="00B03AF4" w:rsidRDefault="00B03AF4" w:rsidP="00064BB9">
            <w:pPr>
              <w:rPr>
                <w:color w:val="FF0000"/>
              </w:rPr>
            </w:pPr>
          </w:p>
        </w:tc>
      </w:tr>
      <w:tr w:rsidR="00484FE6" w14:paraId="618989FC" w14:textId="77777777" w:rsidTr="009B643B">
        <w:tc>
          <w:tcPr>
            <w:tcW w:w="5670" w:type="dxa"/>
          </w:tcPr>
          <w:p w14:paraId="56000B22" w14:textId="451FAF1E" w:rsidR="00484FE6" w:rsidRDefault="00484FE6" w:rsidP="00064BB9">
            <w:r w:rsidRPr="00484FE6">
              <w:t>L</w:t>
            </w:r>
            <w:r w:rsidR="00B03AF4">
              <w:t>a</w:t>
            </w:r>
            <w:r w:rsidRPr="00484FE6">
              <w:t xml:space="preserve"> </w:t>
            </w:r>
            <w:r w:rsidR="00B03AF4" w:rsidRPr="00B03AF4">
              <w:t>sauce cr</w:t>
            </w:r>
            <w:r w:rsidR="00B03AF4">
              <w:t>é</w:t>
            </w:r>
            <w:r w:rsidR="00B03AF4" w:rsidRPr="00B03AF4">
              <w:t>ole 240 gr</w:t>
            </w:r>
            <w:r w:rsidR="00B03AF4">
              <w:t xml:space="preserve"> </w:t>
            </w:r>
            <w:r>
              <w:t>@sweetybio</w:t>
            </w:r>
            <w:r w:rsidRPr="00484FE6">
              <w:t xml:space="preserve"> sont tout simplement divin</w:t>
            </w:r>
            <w:r w:rsidR="00B03AF4">
              <w:t>e</w:t>
            </w:r>
            <w:r w:rsidRPr="00484FE6">
              <w:t xml:space="preserve">s ! </w:t>
            </w:r>
            <w:r w:rsidR="00B03AF4">
              <w:t xml:space="preserve">Elle </w:t>
            </w:r>
            <w:r w:rsidRPr="00484FE6">
              <w:t>apporte une touche de finesse</w:t>
            </w:r>
            <w:r w:rsidR="00B03AF4">
              <w:t xml:space="preserve"> et de dépaysement</w:t>
            </w:r>
            <w:r w:rsidRPr="00484FE6">
              <w:t xml:space="preserve"> à tous mes plats</w:t>
            </w:r>
            <w:r w:rsidR="00B03AF4">
              <w:t>. Merci</w:t>
            </w:r>
          </w:p>
        </w:tc>
        <w:tc>
          <w:tcPr>
            <w:tcW w:w="8334" w:type="dxa"/>
          </w:tcPr>
          <w:p w14:paraId="5AB80AF7" w14:textId="4326F76C" w:rsidR="00484FE6" w:rsidRPr="00B03AF4" w:rsidRDefault="00484FE6" w:rsidP="00064BB9">
            <w:pPr>
              <w:rPr>
                <w:color w:val="FF0000"/>
              </w:rPr>
            </w:pPr>
          </w:p>
        </w:tc>
      </w:tr>
      <w:bookmarkEnd w:id="0"/>
    </w:tbl>
    <w:p w14:paraId="508C9B9B" w14:textId="77777777" w:rsidR="00484FE6" w:rsidRDefault="00484FE6"/>
    <w:sectPr w:rsidR="00484FE6" w:rsidSect="00D532EA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44191" w14:textId="77777777" w:rsidR="00D60621" w:rsidRDefault="00D60621" w:rsidP="00484FE6">
      <w:pPr>
        <w:spacing w:line="240" w:lineRule="auto"/>
      </w:pPr>
      <w:r>
        <w:separator/>
      </w:r>
    </w:p>
  </w:endnote>
  <w:endnote w:type="continuationSeparator" w:id="0">
    <w:p w14:paraId="4FA11D0E" w14:textId="77777777" w:rsidR="00D60621" w:rsidRDefault="00D60621" w:rsidP="00484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759D" w14:textId="5A9EC68A" w:rsidR="00B03AF4" w:rsidRPr="0004510F" w:rsidRDefault="0004510F" w:rsidP="0004510F">
    <w:pPr>
      <w:pStyle w:val="Pieddepage"/>
      <w:tabs>
        <w:tab w:val="clear" w:pos="9072"/>
        <w:tab w:val="right" w:pos="10206"/>
      </w:tabs>
      <w:ind w:left="284" w:right="-24"/>
      <w:rPr>
        <w:rFonts w:cs="Calibri Light"/>
        <w:sz w:val="16"/>
        <w:szCs w:val="16"/>
      </w:rPr>
    </w:pPr>
    <w:r w:rsidRPr="009F38B0">
      <w:rPr>
        <w:rFonts w:cs="Calibri Light"/>
        <w:noProof/>
      </w:rPr>
      <w:drawing>
        <wp:anchor distT="0" distB="0" distL="114300" distR="114300" simplePos="0" relativeHeight="251659264" behindDoc="0" locked="0" layoutInCell="1" allowOverlap="1" wp14:anchorId="445E8D9B" wp14:editId="7A6B58E8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38B0">
      <w:rPr>
        <w:rFonts w:cs="Calibri Light"/>
        <w:sz w:val="16"/>
        <w:szCs w:val="16"/>
      </w:rPr>
      <w:t xml:space="preserve"> </w:t>
    </w:r>
    <w:proofErr w:type="spellStart"/>
    <w:r w:rsidRPr="009F38B0">
      <w:rPr>
        <w:rFonts w:cs="Calibri Light"/>
        <w:smallCaps/>
        <w:sz w:val="16"/>
        <w:szCs w:val="16"/>
      </w:rPr>
      <w:t>Cerpeg</w:t>
    </w:r>
    <w:proofErr w:type="spellEnd"/>
    <w:r w:rsidRPr="009F38B0">
      <w:rPr>
        <w:rFonts w:cs="Calibri Light"/>
        <w:sz w:val="16"/>
        <w:szCs w:val="16"/>
      </w:rPr>
      <w:t xml:space="preserve"> 202</w:t>
    </w:r>
    <w:r w:rsidR="007D7022">
      <w:rPr>
        <w:rFonts w:cs="Calibri Light"/>
        <w:sz w:val="16"/>
        <w:szCs w:val="16"/>
      </w:rPr>
      <w:t>5</w:t>
    </w:r>
    <w:r w:rsidRPr="009F38B0">
      <w:rPr>
        <w:rFonts w:cs="Calibri Light"/>
        <w:sz w:val="16"/>
        <w:szCs w:val="16"/>
      </w:rPr>
      <w:t xml:space="preserve"> | </w:t>
    </w:r>
    <w:r w:rsidRPr="009F38B0">
      <w:rPr>
        <w:rFonts w:cs="Calibri Light"/>
        <w:sz w:val="16"/>
        <w:szCs w:val="16"/>
      </w:rPr>
      <w:fldChar w:fldCharType="begin"/>
    </w:r>
    <w:r w:rsidRPr="009F38B0">
      <w:rPr>
        <w:rFonts w:cs="Calibri Light"/>
        <w:sz w:val="16"/>
        <w:szCs w:val="16"/>
      </w:rPr>
      <w:instrText xml:space="preserve"> FILENAME   \* MERGEFORMAT </w:instrText>
    </w:r>
    <w:r w:rsidRPr="009F38B0">
      <w:rPr>
        <w:rFonts w:cs="Calibri Light"/>
        <w:sz w:val="16"/>
        <w:szCs w:val="16"/>
      </w:rPr>
      <w:fldChar w:fldCharType="separate"/>
    </w:r>
    <w:r w:rsidR="00D7419C">
      <w:rPr>
        <w:rFonts w:cs="Calibri Light"/>
        <w:noProof/>
        <w:sz w:val="16"/>
        <w:szCs w:val="16"/>
      </w:rPr>
      <w:t>BIO105_SiteVitrine-ReseauxSociaux-AvisClient-JOUR1.docx</w:t>
    </w:r>
    <w:r w:rsidRPr="009F38B0">
      <w:rPr>
        <w:rFonts w:cs="Calibri Light"/>
        <w:sz w:val="16"/>
        <w:szCs w:val="16"/>
      </w:rPr>
      <w:fldChar w:fldCharType="end"/>
    </w:r>
    <w:r w:rsidRPr="009F38B0">
      <w:rPr>
        <w:rFonts w:cs="Calibri Light"/>
        <w:sz w:val="16"/>
        <w:szCs w:val="16"/>
      </w:rPr>
      <w:t>–Fabienne MAURI académie Bordeaux</w:t>
    </w:r>
    <w:r w:rsidRPr="009F38B0">
      <w:rPr>
        <w:rFonts w:cs="Calibri Light"/>
        <w:sz w:val="16"/>
        <w:szCs w:val="16"/>
      </w:rPr>
      <w:tab/>
    </w:r>
    <w:r w:rsidRPr="009F38B0">
      <w:rPr>
        <w:rFonts w:cs="Calibri Light"/>
        <w:sz w:val="16"/>
        <w:szCs w:val="16"/>
      </w:rPr>
      <w:fldChar w:fldCharType="begin"/>
    </w:r>
    <w:r w:rsidRPr="009F38B0">
      <w:rPr>
        <w:rFonts w:cs="Calibri Light"/>
        <w:sz w:val="16"/>
        <w:szCs w:val="16"/>
      </w:rPr>
      <w:instrText xml:space="preserve"> PAGE  \* Arabic  \* MERGEFORMAT </w:instrText>
    </w:r>
    <w:r w:rsidRPr="009F38B0">
      <w:rPr>
        <w:rFonts w:cs="Calibri Light"/>
        <w:sz w:val="16"/>
        <w:szCs w:val="16"/>
      </w:rPr>
      <w:fldChar w:fldCharType="separate"/>
    </w:r>
    <w:r>
      <w:rPr>
        <w:rFonts w:cs="Calibri Light"/>
        <w:sz w:val="16"/>
        <w:szCs w:val="16"/>
      </w:rPr>
      <w:t>5</w:t>
    </w:r>
    <w:r w:rsidRPr="009F38B0">
      <w:rPr>
        <w:rFonts w:cs="Calibri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2E810" w14:textId="77777777" w:rsidR="00D60621" w:rsidRDefault="00D60621" w:rsidP="00484FE6">
      <w:pPr>
        <w:spacing w:line="240" w:lineRule="auto"/>
      </w:pPr>
      <w:r>
        <w:separator/>
      </w:r>
    </w:p>
  </w:footnote>
  <w:footnote w:type="continuationSeparator" w:id="0">
    <w:p w14:paraId="03F71E6E" w14:textId="77777777" w:rsidR="00D60621" w:rsidRDefault="00D60621" w:rsidP="00484F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EEF5" w14:textId="70C29B65" w:rsidR="00484FE6" w:rsidRPr="00484FE6" w:rsidRDefault="00484FE6">
    <w:pPr>
      <w:pStyle w:val="En-tte"/>
      <w:rPr>
        <w:b/>
        <w:bCs/>
        <w:sz w:val="32"/>
        <w:szCs w:val="32"/>
      </w:rPr>
    </w:pPr>
    <w:r w:rsidRPr="00484FE6">
      <w:rPr>
        <w:b/>
        <w:bCs/>
        <w:sz w:val="32"/>
        <w:szCs w:val="32"/>
      </w:rPr>
      <w:t xml:space="preserve">AVIS CLIENTS JOUR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E6"/>
    <w:rsid w:val="0004510F"/>
    <w:rsid w:val="00063957"/>
    <w:rsid w:val="00112C8E"/>
    <w:rsid w:val="001A558F"/>
    <w:rsid w:val="002B1805"/>
    <w:rsid w:val="0035337D"/>
    <w:rsid w:val="0043128A"/>
    <w:rsid w:val="00484FE6"/>
    <w:rsid w:val="00495684"/>
    <w:rsid w:val="004B0123"/>
    <w:rsid w:val="00502217"/>
    <w:rsid w:val="00590844"/>
    <w:rsid w:val="006B3E28"/>
    <w:rsid w:val="0075113C"/>
    <w:rsid w:val="007A7C4D"/>
    <w:rsid w:val="007D7022"/>
    <w:rsid w:val="00983695"/>
    <w:rsid w:val="009A5872"/>
    <w:rsid w:val="009B643B"/>
    <w:rsid w:val="00B03AF4"/>
    <w:rsid w:val="00CD0166"/>
    <w:rsid w:val="00D129BC"/>
    <w:rsid w:val="00D532EA"/>
    <w:rsid w:val="00D60621"/>
    <w:rsid w:val="00D67D0D"/>
    <w:rsid w:val="00D7419C"/>
    <w:rsid w:val="00D76DBE"/>
    <w:rsid w:val="00E51D56"/>
    <w:rsid w:val="00E63B40"/>
    <w:rsid w:val="00E73115"/>
    <w:rsid w:val="00F60CB5"/>
    <w:rsid w:val="00FC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6A72B"/>
  <w15:chartTrackingRefBased/>
  <w15:docId w15:val="{B4CBA998-182A-4A48-95B6-1073BFFF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aj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123"/>
  </w:style>
  <w:style w:type="paragraph" w:styleId="Titre1">
    <w:name w:val="heading 1"/>
    <w:basedOn w:val="Normal"/>
    <w:link w:val="Titre1Car"/>
    <w:uiPriority w:val="9"/>
    <w:qFormat/>
    <w:rsid w:val="00D67D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4FE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4FE6"/>
  </w:style>
  <w:style w:type="paragraph" w:styleId="Pieddepage">
    <w:name w:val="footer"/>
    <w:basedOn w:val="Normal"/>
    <w:link w:val="PieddepageCar"/>
    <w:uiPriority w:val="99"/>
    <w:unhideWhenUsed/>
    <w:rsid w:val="00484FE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4FE6"/>
  </w:style>
  <w:style w:type="table" w:styleId="Grilledutableau">
    <w:name w:val="Table Grid"/>
    <w:basedOn w:val="TableauNormal"/>
    <w:uiPriority w:val="39"/>
    <w:rsid w:val="00484F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67D0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customStyle="1" w:styleId="ofieldchar">
    <w:name w:val="o_field_char"/>
    <w:basedOn w:val="Policepardfaut"/>
    <w:rsid w:val="00D6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mauri</dc:creator>
  <cp:keywords/>
  <dc:description/>
  <cp:lastModifiedBy>fabienne fabienne</cp:lastModifiedBy>
  <cp:revision>21</cp:revision>
  <cp:lastPrinted>2025-02-27T17:10:00Z</cp:lastPrinted>
  <dcterms:created xsi:type="dcterms:W3CDTF">2024-04-03T09:31:00Z</dcterms:created>
  <dcterms:modified xsi:type="dcterms:W3CDTF">2025-02-27T17:10:00Z</dcterms:modified>
</cp:coreProperties>
</file>